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4EA399ED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D12BD3">
        <w:rPr>
          <w:rFonts w:ascii="Cornerstone" w:hAnsi="Cornerstone"/>
          <w:outline w:val="0"/>
          <w:shadow w:val="0"/>
          <w:color w:val="0432FF"/>
          <w:sz w:val="24"/>
          <w:szCs w:val="24"/>
        </w:rPr>
        <w:t>2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DB0EA5">
        <w:rPr>
          <w:rFonts w:ascii="Cornerstone" w:hAnsi="Cornerstone"/>
          <w:outline w:val="0"/>
          <w:shadow w:val="0"/>
          <w:color w:val="0432FF"/>
          <w:sz w:val="24"/>
          <w:szCs w:val="24"/>
        </w:rPr>
        <w:t>Making a Business Out of Art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77777777" w:rsidR="00336D90" w:rsidRDefault="00336D90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7777777" w:rsidR="00336D90" w:rsidRPr="005B4B1B" w:rsidRDefault="00336D90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5C8E0182" w:rsidR="00336D90" w:rsidRDefault="00E454C2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to 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 xml:space="preserve">   ) some (    ) (    ) for its earbuds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E0DA6FC" w:rsidR="00336D90" w:rsidRPr="00707CB6" w:rsidRDefault="00707CB6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707CB6">
              <w:rPr>
                <w:rFonts w:ascii="Arial" w:hAnsi="Arial"/>
                <w:b/>
                <w:color w:val="FF0000"/>
                <w:sz w:val="24"/>
              </w:rPr>
              <w:t xml:space="preserve">to </w:t>
            </w:r>
            <w:proofErr w:type="gramStart"/>
            <w:r w:rsidRPr="00707CB6">
              <w:rPr>
                <w:rFonts w:ascii="Arial" w:hAnsi="Arial"/>
                <w:b/>
                <w:color w:val="FF0000"/>
                <w:sz w:val="24"/>
              </w:rPr>
              <w:t xml:space="preserve">(  </w:t>
            </w:r>
            <w:proofErr w:type="gramEnd"/>
            <w:r w:rsidRPr="00707CB6">
              <w:rPr>
                <w:rFonts w:ascii="Arial" w:hAnsi="Arial"/>
                <w:b/>
                <w:color w:val="FF0000"/>
                <w:sz w:val="24"/>
              </w:rPr>
              <w:t xml:space="preserve">   ) some (    ) (    ) for its earbuds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1st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0845FFA5" w14:textId="77777777" w:rsidR="009A4F13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1st Half: </w:t>
      </w:r>
    </w:p>
    <w:p w14:paraId="006D15D1" w14:textId="77777777" w:rsidR="009A4F13" w:rsidRDefault="009A4F13" w:rsidP="009A4F13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>III Listening and Pronunciation Point</w:t>
      </w:r>
    </w:p>
    <w:p w14:paraId="55F3F1BE" w14:textId="77777777" w:rsidR="00954D5D" w:rsidRDefault="00954D5D">
      <w:pPr>
        <w:rPr>
          <w:b/>
          <w:sz w:val="28"/>
        </w:rPr>
      </w:pPr>
    </w:p>
    <w:p w14:paraId="511A87BD" w14:textId="562939D5" w:rsidR="000B0DD6" w:rsidRPr="00851F94" w:rsidRDefault="00B53897">
      <w:pPr>
        <w:pStyle w:val="3"/>
        <w:rPr>
          <w:b/>
          <w:bCs/>
          <w:imprint w:val="0"/>
          <w:color w:val="385623"/>
        </w:rPr>
      </w:pPr>
      <w:r w:rsidRPr="00851F9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85"/>
      </w:tblGrid>
      <w:tr w:rsidR="000B0DD6" w14:paraId="3FBB6C2D" w14:textId="77777777" w:rsidTr="00A469B9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A469B9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266DC512" w14:textId="12BA83AA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) (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 )</w:t>
            </w:r>
            <w:r w:rsidR="009A4F13">
              <w:rPr>
                <w:rFonts w:ascii="Arial" w:hAnsi="Arial"/>
                <w:b/>
                <w:sz w:val="28"/>
              </w:rPr>
              <w:t>,</w:t>
            </w:r>
            <w:r>
              <w:rPr>
                <w:rFonts w:ascii="Arial" w:hAnsi="Arial"/>
                <w:b/>
                <w:sz w:val="28"/>
              </w:rPr>
              <w:t xml:space="preserve">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85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A469B9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145338C9" w14:textId="03235CFE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  <w:r w:rsidR="009A4F13">
              <w:rPr>
                <w:rFonts w:ascii="Arial" w:hAnsi="Arial"/>
                <w:b/>
                <w:color w:val="FF0000"/>
                <w:sz w:val="28"/>
              </w:rPr>
              <w:t>,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85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A469B9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56C1242B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A469B9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207CEE1D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A469B9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851F94" w:rsidRDefault="00B53897" w:rsidP="00B53897">
      <w:pPr>
        <w:pStyle w:val="3"/>
        <w:rPr>
          <w:b/>
          <w:bCs/>
          <w:imprint w:val="0"/>
          <w:color w:val="385623"/>
        </w:rPr>
      </w:pPr>
      <w:r w:rsidRPr="00851F9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72BE5603" w14:textId="2A1B52CF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III </w:t>
      </w:r>
      <w:r w:rsidR="009A4F13">
        <w:rPr>
          <w:b/>
          <w:bCs/>
          <w:color w:val="385623"/>
          <w:sz w:val="28"/>
          <w:szCs w:val="28"/>
        </w:rPr>
        <w:t>Grammar</w:t>
      </w:r>
      <w:r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85627" w14:paraId="53A808E3" w14:textId="77777777" w:rsidTr="00284001">
        <w:tc>
          <w:tcPr>
            <w:tcW w:w="639" w:type="dxa"/>
          </w:tcPr>
          <w:p w14:paraId="7ADCF91F" w14:textId="77777777" w:rsidR="00385627" w:rsidRDefault="00385627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0A4E203D" w14:textId="77777777" w:rsidR="00385627" w:rsidRDefault="00385627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2376EF1" w14:textId="77777777" w:rsidR="00385627" w:rsidRDefault="00385627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85627" w14:paraId="42A379E8" w14:textId="77777777" w:rsidTr="00284001">
        <w:tc>
          <w:tcPr>
            <w:tcW w:w="639" w:type="dxa"/>
            <w:vAlign w:val="center"/>
          </w:tcPr>
          <w:p w14:paraId="7069D7AF" w14:textId="77777777" w:rsidR="00385627" w:rsidRDefault="00385627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27845202" w14:textId="77777777" w:rsidR="00385627" w:rsidRDefault="00385627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A4ACCE7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72D0BFC6" w14:textId="77777777" w:rsidTr="00284001">
        <w:tc>
          <w:tcPr>
            <w:tcW w:w="639" w:type="dxa"/>
            <w:vAlign w:val="center"/>
          </w:tcPr>
          <w:p w14:paraId="148897C5" w14:textId="77777777" w:rsidR="00385627" w:rsidRPr="005B4B1B" w:rsidRDefault="00385627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573315EA" w14:textId="77777777" w:rsidR="00385627" w:rsidRPr="005B4B1B" w:rsidRDefault="00385627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DC986F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511D1B12" w14:textId="77777777" w:rsidTr="00284001">
        <w:tc>
          <w:tcPr>
            <w:tcW w:w="639" w:type="dxa"/>
            <w:vAlign w:val="center"/>
          </w:tcPr>
          <w:p w14:paraId="4D5A0CE2" w14:textId="77777777" w:rsidR="00385627" w:rsidRDefault="00385627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2AD20FB" w14:textId="77777777" w:rsidR="00385627" w:rsidRDefault="00385627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6D6FFB9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2F3D65A8" w14:textId="77777777" w:rsidTr="00284001">
        <w:tc>
          <w:tcPr>
            <w:tcW w:w="639" w:type="dxa"/>
            <w:vAlign w:val="center"/>
          </w:tcPr>
          <w:p w14:paraId="64A46A96" w14:textId="77777777" w:rsidR="00385627" w:rsidRDefault="00385627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299EFA9" w14:textId="77777777" w:rsidR="00385627" w:rsidRDefault="00385627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68BE0D7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128CBAC2" w14:textId="77777777" w:rsidTr="00284001">
        <w:tc>
          <w:tcPr>
            <w:tcW w:w="639" w:type="dxa"/>
            <w:vAlign w:val="center"/>
          </w:tcPr>
          <w:p w14:paraId="6171B7CB" w14:textId="77777777" w:rsidR="00385627" w:rsidRDefault="00385627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2A4D7D0" w14:textId="77777777" w:rsidR="00385627" w:rsidRDefault="00385627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F82412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4B7266C6" w14:textId="77777777" w:rsidTr="00284001">
        <w:tc>
          <w:tcPr>
            <w:tcW w:w="639" w:type="dxa"/>
            <w:vAlign w:val="center"/>
          </w:tcPr>
          <w:p w14:paraId="3BE54D63" w14:textId="77777777" w:rsidR="00385627" w:rsidRDefault="00385627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66D6AF8C" w14:textId="77777777" w:rsidR="00385627" w:rsidRDefault="00385627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5196CDE" w14:textId="77777777" w:rsidR="00385627" w:rsidRDefault="00385627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85627" w14:paraId="57B9E33B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7D9BA946" w14:textId="320C2447" w:rsidR="00385627" w:rsidRPr="005B4B1B" w:rsidRDefault="00385627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13D20380" w14:textId="77777777" w:rsidR="00385627" w:rsidRDefault="0038562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3635BCB0" w:rsidR="00C03CF6" w:rsidRDefault="001A48B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ストリートアートが熱い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77777777" w:rsidR="00C03CF6" w:rsidRDefault="00C03CF6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D170E6C" w:rsidR="00C03CF6" w:rsidRPr="001A48BD" w:rsidRDefault="00C03CF6" w:rsidP="0023429B">
            <w:pPr>
              <w:jc w:val="center"/>
              <w:rPr>
                <w:b/>
                <w:color w:val="FF0000"/>
              </w:rPr>
            </w:pPr>
            <w:r w:rsidRPr="001A48BD">
              <w:rPr>
                <w:b/>
                <w:color w:val="FF0000"/>
              </w:rPr>
              <w:t>C</w:t>
            </w:r>
            <w:r w:rsidR="001A48BD" w:rsidRPr="001A48BD">
              <w:rPr>
                <w:b/>
                <w:color w:val="FF0000"/>
              </w:rPr>
              <w:t xml:space="preserve"> </w:t>
            </w:r>
            <w:r w:rsidR="001A48BD" w:rsidRPr="001A48BD">
              <w:rPr>
                <w:rFonts w:hint="eastAsia"/>
                <w:b/>
                <w:color w:val="FF0000"/>
              </w:rPr>
              <w:t>ストリートアートが熱い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77777777" w:rsidR="00C03CF6" w:rsidRPr="001A48BD" w:rsidRDefault="00C03CF6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70CF973E" w:rsidR="00C03CF6" w:rsidRDefault="001A48B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アートを使ったビジネスモデル①</w:t>
            </w:r>
          </w:p>
        </w:tc>
        <w:tc>
          <w:tcPr>
            <w:tcW w:w="6379" w:type="dxa"/>
            <w:gridSpan w:val="2"/>
            <w:vAlign w:val="center"/>
          </w:tcPr>
          <w:p w14:paraId="4FFCE1E8" w14:textId="77777777" w:rsid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4965CC4E" w14:textId="6BB22379" w:rsidR="00C03CF6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3D2497EB" w:rsidR="00C03CF6" w:rsidRPr="001A48BD" w:rsidRDefault="00C03CF6" w:rsidP="0023429B">
            <w:pPr>
              <w:jc w:val="center"/>
              <w:rPr>
                <w:b/>
                <w:color w:val="FF0000"/>
              </w:rPr>
            </w:pPr>
            <w:r w:rsidRPr="001A48BD">
              <w:rPr>
                <w:rFonts w:hint="eastAsia"/>
                <w:b/>
                <w:color w:val="FF0000"/>
              </w:rPr>
              <w:t>C</w:t>
            </w:r>
            <w:r w:rsidR="001A48BD" w:rsidRPr="001A48BD">
              <w:rPr>
                <w:rFonts w:hint="eastAsia"/>
                <w:b/>
                <w:color w:val="FF0000"/>
              </w:rPr>
              <w:t>アートを使ったビジネスモデル①</w:t>
            </w:r>
          </w:p>
        </w:tc>
        <w:tc>
          <w:tcPr>
            <w:tcW w:w="6379" w:type="dxa"/>
            <w:gridSpan w:val="2"/>
            <w:vAlign w:val="center"/>
          </w:tcPr>
          <w:p w14:paraId="2C07D723" w14:textId="77777777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0830AC37" w14:textId="647B2804" w:rsidR="00C03CF6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6107E4C0" w:rsidR="00C03CF6" w:rsidRDefault="001A48B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アートを使ったビジネスモデル②</w:t>
            </w:r>
          </w:p>
        </w:tc>
        <w:tc>
          <w:tcPr>
            <w:tcW w:w="6379" w:type="dxa"/>
            <w:gridSpan w:val="2"/>
            <w:vAlign w:val="center"/>
          </w:tcPr>
          <w:p w14:paraId="3CF6EA76" w14:textId="77777777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7D2D1E67" w14:textId="678D743A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7268B4D9" w:rsidR="00C03CF6" w:rsidRPr="001A48BD" w:rsidRDefault="00C03CF6" w:rsidP="0023429B">
            <w:pPr>
              <w:jc w:val="center"/>
              <w:rPr>
                <w:b/>
                <w:color w:val="FF0000"/>
              </w:rPr>
            </w:pPr>
            <w:r w:rsidRPr="001A48BD">
              <w:rPr>
                <w:rFonts w:hint="eastAsia"/>
                <w:b/>
                <w:color w:val="FF0000"/>
              </w:rPr>
              <w:t>C</w:t>
            </w:r>
            <w:r w:rsidR="001A48BD" w:rsidRPr="001A48BD">
              <w:rPr>
                <w:rFonts w:hint="eastAsia"/>
                <w:b/>
                <w:color w:val="FF0000"/>
              </w:rPr>
              <w:t>アートを使ったビジネスモデル②</w:t>
            </w:r>
          </w:p>
        </w:tc>
        <w:tc>
          <w:tcPr>
            <w:tcW w:w="6379" w:type="dxa"/>
            <w:gridSpan w:val="2"/>
            <w:vAlign w:val="center"/>
          </w:tcPr>
          <w:p w14:paraId="2D065476" w14:textId="77777777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75C807F9" w14:textId="66E30716" w:rsidR="00C03CF6" w:rsidRPr="00C03CF6" w:rsidRDefault="001A48BD" w:rsidP="001A48BD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48BD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7533E294" w:rsidR="008F7F90" w:rsidRPr="008F7F90" w:rsidRDefault="00A130DA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>
              <w:rPr>
                <w:b/>
                <w:i/>
                <w:iCs/>
                <w:color w:val="0432FF"/>
                <w:sz w:val="22"/>
                <w:szCs w:val="22"/>
              </w:rPr>
              <w:t>Influencer</w:t>
            </w:r>
          </w:p>
        </w:tc>
        <w:tc>
          <w:tcPr>
            <w:tcW w:w="6476" w:type="dxa"/>
          </w:tcPr>
          <w:p w14:paraId="6DCEC37E" w14:textId="52D0252B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02E9A7C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26383747" w:rsidR="008F7F90" w:rsidRPr="008F7F90" w:rsidRDefault="00A130DA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>
              <w:rPr>
                <w:b/>
                <w:i/>
                <w:iCs/>
                <w:color w:val="0432FF"/>
                <w:sz w:val="22"/>
                <w:szCs w:val="22"/>
              </w:rPr>
              <w:t>Data scientist</w:t>
            </w:r>
          </w:p>
        </w:tc>
        <w:tc>
          <w:tcPr>
            <w:tcW w:w="6476" w:type="dxa"/>
          </w:tcPr>
          <w:p w14:paraId="3EABA88D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A6DF460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16095128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4C7A632C" w14:textId="5E2E1D83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0E3B5A71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A788" w14:textId="77777777" w:rsidR="005349AF" w:rsidRDefault="005349AF" w:rsidP="00A82ADD">
      <w:r>
        <w:separator/>
      </w:r>
    </w:p>
  </w:endnote>
  <w:endnote w:type="continuationSeparator" w:id="0">
    <w:p w14:paraId="746FAF64" w14:textId="77777777" w:rsidR="005349AF" w:rsidRDefault="005349AF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A788" w14:textId="77777777" w:rsidR="005349AF" w:rsidRDefault="005349AF" w:rsidP="00A82ADD">
      <w:r>
        <w:separator/>
      </w:r>
    </w:p>
  </w:footnote>
  <w:footnote w:type="continuationSeparator" w:id="0">
    <w:p w14:paraId="294F1927" w14:textId="77777777" w:rsidR="005349AF" w:rsidRDefault="005349AF" w:rsidP="00A8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121DEE"/>
    <w:rsid w:val="001A48BD"/>
    <w:rsid w:val="001A69F2"/>
    <w:rsid w:val="001D1E7A"/>
    <w:rsid w:val="001E4669"/>
    <w:rsid w:val="002707AE"/>
    <w:rsid w:val="00283261"/>
    <w:rsid w:val="00286A9F"/>
    <w:rsid w:val="002D2648"/>
    <w:rsid w:val="00304CD6"/>
    <w:rsid w:val="0031059A"/>
    <w:rsid w:val="00332B94"/>
    <w:rsid w:val="003366F4"/>
    <w:rsid w:val="00336D90"/>
    <w:rsid w:val="00385627"/>
    <w:rsid w:val="003A2C92"/>
    <w:rsid w:val="003E6640"/>
    <w:rsid w:val="003F168E"/>
    <w:rsid w:val="003F65E1"/>
    <w:rsid w:val="0044355C"/>
    <w:rsid w:val="00452F2B"/>
    <w:rsid w:val="0047342C"/>
    <w:rsid w:val="00485ECC"/>
    <w:rsid w:val="00497B3A"/>
    <w:rsid w:val="004A2B26"/>
    <w:rsid w:val="004D3902"/>
    <w:rsid w:val="004F12B7"/>
    <w:rsid w:val="00521DF8"/>
    <w:rsid w:val="005349AF"/>
    <w:rsid w:val="00537AD7"/>
    <w:rsid w:val="00560FB7"/>
    <w:rsid w:val="00572D68"/>
    <w:rsid w:val="00574194"/>
    <w:rsid w:val="005A21BF"/>
    <w:rsid w:val="005B4B1B"/>
    <w:rsid w:val="006D7077"/>
    <w:rsid w:val="006E5C0D"/>
    <w:rsid w:val="00707CB6"/>
    <w:rsid w:val="00776D7D"/>
    <w:rsid w:val="007A629B"/>
    <w:rsid w:val="007D4B05"/>
    <w:rsid w:val="008170BA"/>
    <w:rsid w:val="00851F94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67F76"/>
    <w:rsid w:val="009737AC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73450"/>
    <w:rsid w:val="00A82ADD"/>
    <w:rsid w:val="00AC4C8A"/>
    <w:rsid w:val="00B354AC"/>
    <w:rsid w:val="00B43B08"/>
    <w:rsid w:val="00B443B2"/>
    <w:rsid w:val="00B53897"/>
    <w:rsid w:val="00B53AFF"/>
    <w:rsid w:val="00B776A3"/>
    <w:rsid w:val="00BD2A4C"/>
    <w:rsid w:val="00BE26ED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E110EE"/>
    <w:rsid w:val="00E454C2"/>
    <w:rsid w:val="00E60A7B"/>
    <w:rsid w:val="00ED638F"/>
    <w:rsid w:val="00EF1DCB"/>
    <w:rsid w:val="00EF7C06"/>
    <w:rsid w:val="00F26B77"/>
    <w:rsid w:val="00F634BD"/>
    <w:rsid w:val="00F65FCC"/>
    <w:rsid w:val="00FA7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55</cp:revision>
  <dcterms:created xsi:type="dcterms:W3CDTF">2019-03-11T13:26:00Z</dcterms:created>
  <dcterms:modified xsi:type="dcterms:W3CDTF">2025-03-13T02:32:00Z</dcterms:modified>
</cp:coreProperties>
</file>